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7DE3" w14:textId="252A37A4" w:rsidR="00183606" w:rsidRPr="00AB2E61" w:rsidRDefault="00254AA8" w:rsidP="00AB2E61">
      <w:pPr>
        <w:pStyle w:val="Nagwek1"/>
      </w:pPr>
      <w:r w:rsidRPr="00AB2E61">
        <w:t>Zarządzenie nr</w:t>
      </w:r>
      <w:r w:rsidR="00136078" w:rsidRPr="00AB2E61">
        <w:t xml:space="preserve"> 95/2024 </w:t>
      </w:r>
      <w:r w:rsidR="00183606" w:rsidRPr="00AB2E61">
        <w:t>Prezydenta Miasta Włocławek</w:t>
      </w:r>
      <w:r w:rsidR="008A542C" w:rsidRPr="00AB2E61">
        <w:t xml:space="preserve"> </w:t>
      </w:r>
      <w:r w:rsidR="00183606" w:rsidRPr="00AB2E61">
        <w:t>z dnia</w:t>
      </w:r>
      <w:r w:rsidR="00136078" w:rsidRPr="00AB2E61">
        <w:t xml:space="preserve"> 26 lutego 2024 r.</w:t>
      </w:r>
    </w:p>
    <w:p w14:paraId="572D4C6D" w14:textId="77777777" w:rsidR="00254AA8" w:rsidRPr="008A542C" w:rsidRDefault="00254AA8" w:rsidP="0060061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47FE842A" w:rsidR="00183606" w:rsidRPr="008A542C" w:rsidRDefault="00183606" w:rsidP="0060061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4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8A542C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8A54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8A542C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8A54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8A542C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8A54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Przedszkola Publicznego nr </w:t>
      </w:r>
      <w:r w:rsidR="00627AD7" w:rsidRPr="008A542C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8A54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254AA8" w:rsidRPr="008A542C">
        <w:rPr>
          <w:rFonts w:ascii="Arial" w:eastAsia="Times New Roman" w:hAnsi="Arial" w:cs="Arial"/>
          <w:b/>
          <w:sz w:val="24"/>
          <w:szCs w:val="24"/>
          <w:lang w:eastAsia="pl-PL"/>
        </w:rPr>
        <w:t>Kraszewskiego</w:t>
      </w:r>
      <w:r w:rsidR="00627AD7" w:rsidRPr="008A54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3</w:t>
      </w:r>
      <w:r w:rsidR="00254AA8" w:rsidRPr="008A542C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14:paraId="6F72EA8C" w14:textId="0A210F36" w:rsidR="00183606" w:rsidRPr="008A542C" w:rsidRDefault="00183606" w:rsidP="0060061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="00254AA8" w:rsidRPr="008A542C">
        <w:rPr>
          <w:rFonts w:ascii="Arial" w:eastAsia="Calibri" w:hAnsi="Arial" w:cs="Arial"/>
          <w:sz w:val="24"/>
          <w:szCs w:val="24"/>
        </w:rPr>
        <w:t>(Dz. U. z 2023r.</w:t>
      </w:r>
      <w:r w:rsidR="00DA5BFD" w:rsidRPr="008A542C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8A542C">
        <w:rPr>
          <w:rFonts w:ascii="Arial" w:eastAsia="Calibri" w:hAnsi="Arial" w:cs="Arial"/>
          <w:sz w:val="24"/>
          <w:szCs w:val="24"/>
        </w:rPr>
        <w:t>poz. 900, 1672, 1718 i 2005</w:t>
      </w:r>
      <w:r w:rsidR="00254AA8" w:rsidRPr="008A542C">
        <w:rPr>
          <w:rFonts w:ascii="Arial" w:hAnsi="Arial" w:cs="Arial"/>
          <w:sz w:val="24"/>
          <w:szCs w:val="24"/>
        </w:rPr>
        <w:t>)</w:t>
      </w:r>
      <w:r w:rsidRPr="008A542C">
        <w:rPr>
          <w:rFonts w:ascii="Arial" w:hAnsi="Arial" w:cs="Arial"/>
          <w:sz w:val="24"/>
          <w:szCs w:val="24"/>
        </w:rPr>
        <w:t xml:space="preserve"> oraz </w:t>
      </w:r>
      <w:r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</w:t>
      </w:r>
      <w:r w:rsidR="00DA5BFD"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A542C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254AA8"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A542C">
        <w:rPr>
          <w:rFonts w:ascii="Arial" w:eastAsia="Times New Roman" w:hAnsi="Arial" w:cs="Arial"/>
          <w:sz w:val="24"/>
          <w:szCs w:val="24"/>
          <w:lang w:eastAsia="pl-PL"/>
        </w:rPr>
        <w:t>11 sierpnia 2017r. w sprawie regulaminu konkursu na stanowisko dyrektora publicznego przedszkola, publicznej szkoły podstawowej, publicznej szkoły ponadpodstawowej lub publicznej placówki oraz trybu pracy komisji konkursowej (Dz. U</w:t>
      </w:r>
      <w:r w:rsidR="008D728C" w:rsidRPr="008A54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8A542C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8A542C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DA5BFD"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8A542C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="00254AA8" w:rsidRPr="008A542C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20AEB373" w14:textId="77777777" w:rsidR="000C2D4A" w:rsidRPr="008A542C" w:rsidRDefault="000C2D4A" w:rsidP="0060061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8A542C" w:rsidRDefault="00183606" w:rsidP="0060061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54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1AE0E954" w14:textId="77777777" w:rsidR="000C2D4A" w:rsidRPr="008A542C" w:rsidRDefault="000C2D4A" w:rsidP="0060061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7B9A4E4B" w:rsidR="00183606" w:rsidRPr="008A542C" w:rsidRDefault="00183606" w:rsidP="0060061C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A54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8A542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8A542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8A542C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Pr="008A542C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535C81" w:rsidRPr="008A542C">
        <w:rPr>
          <w:rFonts w:ascii="Arial" w:eastAsia="Calibri" w:hAnsi="Arial" w:cs="Arial"/>
          <w:sz w:val="24"/>
          <w:szCs w:val="24"/>
        </w:rPr>
        <w:t>4</w:t>
      </w:r>
      <w:r w:rsidRPr="008A542C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254AA8" w:rsidRPr="008A542C">
        <w:rPr>
          <w:rFonts w:ascii="Arial" w:eastAsia="Calibri" w:hAnsi="Arial" w:cs="Arial"/>
          <w:sz w:val="24"/>
          <w:szCs w:val="24"/>
        </w:rPr>
        <w:t xml:space="preserve">Kraszewskiego </w:t>
      </w:r>
      <w:r w:rsidR="00535C81" w:rsidRPr="008A542C">
        <w:rPr>
          <w:rFonts w:ascii="Arial" w:eastAsia="Calibri" w:hAnsi="Arial" w:cs="Arial"/>
          <w:sz w:val="24"/>
          <w:szCs w:val="24"/>
        </w:rPr>
        <w:t xml:space="preserve"> 3</w:t>
      </w:r>
      <w:r w:rsidR="00254AA8" w:rsidRPr="008A542C">
        <w:rPr>
          <w:rFonts w:ascii="Arial" w:eastAsia="Calibri" w:hAnsi="Arial" w:cs="Arial"/>
          <w:sz w:val="24"/>
          <w:szCs w:val="24"/>
        </w:rPr>
        <w:t>4</w:t>
      </w:r>
      <w:r w:rsidRPr="008A542C">
        <w:rPr>
          <w:rFonts w:ascii="Arial" w:eastAsia="Calibri" w:hAnsi="Arial" w:cs="Arial"/>
          <w:sz w:val="24"/>
          <w:szCs w:val="24"/>
        </w:rPr>
        <w:t>.</w:t>
      </w:r>
    </w:p>
    <w:p w14:paraId="312DC220" w14:textId="4E44D9A5" w:rsidR="00183606" w:rsidRPr="008A542C" w:rsidRDefault="00183606" w:rsidP="0060061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54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="00F3013C" w:rsidRPr="008A542C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</w:t>
      </w:r>
      <w:r w:rsidR="008A54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8A542C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F3013C" w:rsidRPr="008A542C">
        <w:rPr>
          <w:rFonts w:ascii="Arial" w:eastAsia="Times New Roman" w:hAnsi="Arial" w:cs="Arial"/>
          <w:sz w:val="24"/>
          <w:szCs w:val="24"/>
          <w:lang w:eastAsia="pl-PL"/>
        </w:rPr>
        <w:t>lub</w:t>
      </w:r>
      <w:proofErr w:type="spellEnd"/>
      <w:r w:rsidR="00F3013C"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 publicznej placówki oraz trybu pracy komisji konkursowej (Dz. U</w:t>
      </w:r>
      <w:r w:rsidR="008D728C" w:rsidRPr="008A54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3013C"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 z 2021r</w:t>
      </w:r>
      <w:r w:rsidR="00DA5BFD"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3013C" w:rsidRPr="008A542C">
        <w:rPr>
          <w:rFonts w:ascii="Arial" w:eastAsia="Times New Roman" w:hAnsi="Arial" w:cs="Arial"/>
          <w:sz w:val="24"/>
          <w:szCs w:val="24"/>
          <w:lang w:eastAsia="pl-PL"/>
        </w:rPr>
        <w:t>poz. 1428).</w:t>
      </w:r>
    </w:p>
    <w:p w14:paraId="41ABFF21" w14:textId="77777777" w:rsidR="008A542C" w:rsidRDefault="008A542C" w:rsidP="0060061C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37D1B0B" w14:textId="6AD327D5" w:rsidR="00183606" w:rsidRPr="008A542C" w:rsidRDefault="00183606" w:rsidP="0060061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A54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="00F3013C" w:rsidRPr="008A542C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31835189" w14:textId="77777777" w:rsidR="00183606" w:rsidRPr="008A542C" w:rsidRDefault="00183606" w:rsidP="0060061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54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8A542C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5DBB4C3" w14:textId="7E676C6D" w:rsidR="00183606" w:rsidRPr="008A542C" w:rsidRDefault="00183606" w:rsidP="0060061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542C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55629B3" w14:textId="60B790D3" w:rsidR="008A542C" w:rsidRDefault="008A542C" w:rsidP="006006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0CBFA3" w14:textId="77777777" w:rsidR="00183606" w:rsidRPr="008A542C" w:rsidRDefault="00183606" w:rsidP="00AB2E61">
      <w:pPr>
        <w:pStyle w:val="Nagwek2"/>
      </w:pPr>
      <w:r w:rsidRPr="008A542C">
        <w:lastRenderedPageBreak/>
        <w:t>UZASADNIENIE</w:t>
      </w:r>
    </w:p>
    <w:p w14:paraId="4320A436" w14:textId="77777777" w:rsidR="00183606" w:rsidRPr="008A542C" w:rsidRDefault="00183606" w:rsidP="0060061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52FE9C33" w:rsidR="00183606" w:rsidRPr="008A542C" w:rsidRDefault="00183606" w:rsidP="0060061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8A542C">
        <w:rPr>
          <w:rFonts w:ascii="Arial" w:hAnsi="Arial" w:cs="Arial"/>
          <w:sz w:val="24"/>
          <w:szCs w:val="24"/>
        </w:rPr>
        <w:t>(Dz. U. z 202</w:t>
      </w:r>
      <w:r w:rsidR="00254AA8" w:rsidRPr="008A542C">
        <w:rPr>
          <w:rFonts w:ascii="Arial" w:hAnsi="Arial" w:cs="Arial"/>
          <w:sz w:val="24"/>
          <w:szCs w:val="24"/>
        </w:rPr>
        <w:t>3</w:t>
      </w:r>
      <w:r w:rsidRPr="008A542C">
        <w:rPr>
          <w:rFonts w:ascii="Arial" w:hAnsi="Arial" w:cs="Arial"/>
          <w:sz w:val="24"/>
          <w:szCs w:val="24"/>
        </w:rPr>
        <w:t xml:space="preserve">r. poz. </w:t>
      </w:r>
      <w:r w:rsidR="00254AA8" w:rsidRPr="008A542C">
        <w:rPr>
          <w:rFonts w:ascii="Arial" w:hAnsi="Arial" w:cs="Arial"/>
          <w:sz w:val="24"/>
          <w:szCs w:val="24"/>
        </w:rPr>
        <w:t>900</w:t>
      </w:r>
      <w:r w:rsidR="00535C81" w:rsidRPr="008A542C">
        <w:rPr>
          <w:rFonts w:ascii="Arial" w:hAnsi="Arial" w:cs="Arial"/>
          <w:sz w:val="24"/>
          <w:szCs w:val="24"/>
        </w:rPr>
        <w:t xml:space="preserve"> ze zm.</w:t>
      </w:r>
      <w:r w:rsidRPr="008A542C">
        <w:rPr>
          <w:rFonts w:ascii="Arial" w:hAnsi="Arial" w:cs="Arial"/>
          <w:sz w:val="24"/>
          <w:szCs w:val="24"/>
        </w:rPr>
        <w:t xml:space="preserve">) </w:t>
      </w:r>
      <w:r w:rsidRPr="008A542C">
        <w:rPr>
          <w:rFonts w:ascii="Arial" w:eastAsia="Times New Roman" w:hAnsi="Arial" w:cs="Arial"/>
          <w:sz w:val="24"/>
          <w:szCs w:val="24"/>
          <w:lang w:eastAsia="pl-PL"/>
        </w:rPr>
        <w:t>kandydata na stanowisko dyrektora przedszkola wyłania się w drodze konkursu.</w:t>
      </w:r>
      <w:bookmarkEnd w:id="1"/>
      <w:bookmarkEnd w:id="2"/>
      <w:r w:rsidRPr="008A542C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8A542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A542C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0CBB286C" w:rsidR="00183606" w:rsidRPr="008A542C" w:rsidRDefault="00183606" w:rsidP="0060061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542C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przedszkola  wymienionego w zarządzeniu, zachodzi konieczność przeprowadzenia konkursu.</w:t>
      </w:r>
    </w:p>
    <w:p w14:paraId="66FE5F8E" w14:textId="18F108C3" w:rsidR="00183606" w:rsidRPr="008A542C" w:rsidRDefault="008A542C" w:rsidP="0060061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4E5BE3F" w14:textId="1F2E1FB9" w:rsidR="00183606" w:rsidRPr="008A542C" w:rsidRDefault="00183606" w:rsidP="0060061C">
      <w:pPr>
        <w:pStyle w:val="Bezodstpw"/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8A542C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136078">
        <w:rPr>
          <w:rFonts w:ascii="Arial" w:hAnsi="Arial" w:cs="Arial"/>
          <w:noProof/>
          <w:sz w:val="24"/>
          <w:szCs w:val="24"/>
          <w:lang w:eastAsia="pl-PL"/>
        </w:rPr>
        <w:t xml:space="preserve"> 95/2024 </w:t>
      </w:r>
      <w:r w:rsidRPr="008A542C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8A542C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8A542C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136078">
        <w:rPr>
          <w:rFonts w:ascii="Arial" w:hAnsi="Arial" w:cs="Arial"/>
          <w:noProof/>
          <w:sz w:val="24"/>
          <w:szCs w:val="24"/>
          <w:lang w:eastAsia="pl-PL"/>
        </w:rPr>
        <w:t xml:space="preserve"> 26 lutego 2024 r.</w:t>
      </w:r>
    </w:p>
    <w:p w14:paraId="0CC04B43" w14:textId="77777777" w:rsidR="00183606" w:rsidRPr="008A542C" w:rsidRDefault="00183606" w:rsidP="0060061C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60886C05" w:rsidR="00183606" w:rsidRPr="008A542C" w:rsidRDefault="00183606" w:rsidP="0060061C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8A542C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8A542C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8A542C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8A542C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8A542C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8A542C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8A542C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535C81" w:rsidRPr="008A542C">
        <w:rPr>
          <w:rFonts w:ascii="Arial" w:hAnsi="Arial" w:cs="Arial"/>
          <w:b/>
          <w:noProof/>
          <w:sz w:val="24"/>
          <w:szCs w:val="24"/>
          <w:lang w:eastAsia="pl-PL"/>
        </w:rPr>
        <w:t>4</w:t>
      </w:r>
      <w:r w:rsidRPr="008A542C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254AA8" w:rsidRPr="008A542C">
        <w:rPr>
          <w:rFonts w:ascii="Arial" w:hAnsi="Arial" w:cs="Arial"/>
          <w:b/>
          <w:noProof/>
          <w:sz w:val="24"/>
          <w:szCs w:val="24"/>
          <w:lang w:eastAsia="pl-PL"/>
        </w:rPr>
        <w:t>Kraszewskiego</w:t>
      </w:r>
      <w:r w:rsidR="00535C81" w:rsidRPr="008A542C">
        <w:rPr>
          <w:rFonts w:ascii="Arial" w:hAnsi="Arial" w:cs="Arial"/>
          <w:b/>
          <w:noProof/>
          <w:sz w:val="24"/>
          <w:szCs w:val="24"/>
          <w:lang w:eastAsia="pl-PL"/>
        </w:rPr>
        <w:t xml:space="preserve"> 3</w:t>
      </w:r>
      <w:r w:rsidR="00254AA8" w:rsidRPr="008A542C">
        <w:rPr>
          <w:rFonts w:ascii="Arial" w:hAnsi="Arial" w:cs="Arial"/>
          <w:b/>
          <w:noProof/>
          <w:sz w:val="24"/>
          <w:szCs w:val="24"/>
          <w:lang w:eastAsia="pl-PL"/>
        </w:rPr>
        <w:t>4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204"/>
        <w:gridCol w:w="3620"/>
        <w:gridCol w:w="1951"/>
      </w:tblGrid>
      <w:tr w:rsidR="00183606" w:rsidRPr="008A542C" w14:paraId="0E8B7B6A" w14:textId="77777777" w:rsidTr="002909C8">
        <w:tc>
          <w:tcPr>
            <w:tcW w:w="570" w:type="dxa"/>
          </w:tcPr>
          <w:p w14:paraId="42918731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8A54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8A542C" w14:paraId="49E8CD2F" w14:textId="77777777" w:rsidTr="002909C8">
        <w:tc>
          <w:tcPr>
            <w:tcW w:w="570" w:type="dxa"/>
          </w:tcPr>
          <w:p w14:paraId="180A52B3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32C74BB" w14:textId="6CA4EE3B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B86C9A0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CF1F8F6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183606" w:rsidRPr="008A542C" w14:paraId="31B40CB0" w14:textId="77777777" w:rsidTr="002909C8">
        <w:tc>
          <w:tcPr>
            <w:tcW w:w="570" w:type="dxa"/>
          </w:tcPr>
          <w:p w14:paraId="0314596C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153D3A2A" w14:textId="0E54354A" w:rsidR="00183606" w:rsidRPr="008A542C" w:rsidRDefault="00535C81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68ED2C01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DBE1EE4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42C" w14:paraId="7319EBF9" w14:textId="77777777" w:rsidTr="002909C8">
        <w:tc>
          <w:tcPr>
            <w:tcW w:w="570" w:type="dxa"/>
          </w:tcPr>
          <w:p w14:paraId="63577927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14940EE4" w14:textId="4F8D0211" w:rsidR="00183606" w:rsidRPr="008A542C" w:rsidRDefault="00535C81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F0BF309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8774835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42C" w14:paraId="4444CE49" w14:textId="77777777" w:rsidTr="002909C8">
        <w:tc>
          <w:tcPr>
            <w:tcW w:w="570" w:type="dxa"/>
          </w:tcPr>
          <w:p w14:paraId="447E9DAD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1F12D7AE" w14:textId="6F952A21" w:rsidR="00F130E3" w:rsidRPr="008A542C" w:rsidRDefault="00CD5DE3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</w:t>
            </w:r>
            <w:r w:rsidR="00B5792A"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</w:t>
            </w: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rzata Oborska</w:t>
            </w:r>
          </w:p>
        </w:tc>
        <w:tc>
          <w:tcPr>
            <w:tcW w:w="3685" w:type="dxa"/>
          </w:tcPr>
          <w:p w14:paraId="30E8EB21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2911E50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42C" w14:paraId="3B3C918C" w14:textId="77777777" w:rsidTr="002909C8">
        <w:tc>
          <w:tcPr>
            <w:tcW w:w="570" w:type="dxa"/>
          </w:tcPr>
          <w:p w14:paraId="1EAA9DAA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0ED7D0B" w14:textId="487E19AA" w:rsidR="00F130E3" w:rsidRPr="008A542C" w:rsidRDefault="00644A80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41E2F619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B07F486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42C" w14:paraId="06D4A53B" w14:textId="77777777" w:rsidTr="002909C8">
        <w:tc>
          <w:tcPr>
            <w:tcW w:w="570" w:type="dxa"/>
          </w:tcPr>
          <w:p w14:paraId="1DA86BAC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92ED90" w14:textId="28AB7B55" w:rsidR="00F130E3" w:rsidRPr="008A542C" w:rsidRDefault="00644A80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10B0807C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E3DE059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42C" w14:paraId="1C5BC7F3" w14:textId="77777777" w:rsidTr="002909C8">
        <w:tc>
          <w:tcPr>
            <w:tcW w:w="570" w:type="dxa"/>
          </w:tcPr>
          <w:p w14:paraId="26D37551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0BFE7571" w14:textId="55A726EC" w:rsidR="00F130E3" w:rsidRPr="008A542C" w:rsidRDefault="00CD5DE3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Nowakowska</w:t>
            </w:r>
          </w:p>
        </w:tc>
        <w:tc>
          <w:tcPr>
            <w:tcW w:w="3685" w:type="dxa"/>
          </w:tcPr>
          <w:p w14:paraId="3BEC1D4F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C2D2E72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42C" w14:paraId="392408EC" w14:textId="77777777" w:rsidTr="002909C8">
        <w:tc>
          <w:tcPr>
            <w:tcW w:w="570" w:type="dxa"/>
          </w:tcPr>
          <w:p w14:paraId="08126490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11371F89" w14:textId="088D0AAC" w:rsidR="00F130E3" w:rsidRPr="008A542C" w:rsidRDefault="00CD5DE3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Renata Wojciechowska</w:t>
            </w:r>
          </w:p>
        </w:tc>
        <w:tc>
          <w:tcPr>
            <w:tcW w:w="3685" w:type="dxa"/>
          </w:tcPr>
          <w:p w14:paraId="0AC18405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3CF25E9A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42C" w14:paraId="4D1E3038" w14:textId="77777777" w:rsidTr="002909C8">
        <w:tc>
          <w:tcPr>
            <w:tcW w:w="570" w:type="dxa"/>
          </w:tcPr>
          <w:p w14:paraId="36770A72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FC8391F" w14:textId="25DF2148" w:rsidR="00F130E3" w:rsidRPr="008A542C" w:rsidRDefault="00CD5DE3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Czarnowska</w:t>
            </w:r>
          </w:p>
        </w:tc>
        <w:tc>
          <w:tcPr>
            <w:tcW w:w="3685" w:type="dxa"/>
          </w:tcPr>
          <w:p w14:paraId="3F44584B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3BFBFCCE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42C" w14:paraId="145462FA" w14:textId="77777777" w:rsidTr="002909C8">
        <w:tc>
          <w:tcPr>
            <w:tcW w:w="570" w:type="dxa"/>
          </w:tcPr>
          <w:p w14:paraId="1A2CB5D4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FA133A0" w14:textId="7C0C94DB" w:rsidR="00F130E3" w:rsidRPr="008A542C" w:rsidRDefault="00B54D9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="00CD5DE3"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gnieszka Wiśniewska</w:t>
            </w:r>
          </w:p>
        </w:tc>
        <w:tc>
          <w:tcPr>
            <w:tcW w:w="3685" w:type="dxa"/>
          </w:tcPr>
          <w:p w14:paraId="56464F33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2593BB4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8A542C" w14:paraId="24F07382" w14:textId="77777777" w:rsidTr="002909C8">
        <w:tc>
          <w:tcPr>
            <w:tcW w:w="570" w:type="dxa"/>
          </w:tcPr>
          <w:p w14:paraId="0465CA98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B76875D" w14:textId="425E6915" w:rsidR="00F130E3" w:rsidRPr="008A542C" w:rsidRDefault="00A84481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</w:t>
            </w:r>
            <w:r w:rsidR="00CD5DE3"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asinowska</w:t>
            </w:r>
          </w:p>
        </w:tc>
        <w:tc>
          <w:tcPr>
            <w:tcW w:w="3685" w:type="dxa"/>
          </w:tcPr>
          <w:p w14:paraId="5D33C21E" w14:textId="171CCCFB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5D1747"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25AACFBE" w14:textId="77777777" w:rsidR="00183606" w:rsidRPr="008A542C" w:rsidRDefault="00183606" w:rsidP="0060061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8A54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660E24F" w14:textId="77777777" w:rsidR="005033D5" w:rsidRPr="008A542C" w:rsidRDefault="005033D5" w:rsidP="0060061C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5033D5" w:rsidRPr="008A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D6"/>
    <w:rsid w:val="000C2D4A"/>
    <w:rsid w:val="00136078"/>
    <w:rsid w:val="00183606"/>
    <w:rsid w:val="001925D2"/>
    <w:rsid w:val="00254AA8"/>
    <w:rsid w:val="00265D26"/>
    <w:rsid w:val="002A60DE"/>
    <w:rsid w:val="00321523"/>
    <w:rsid w:val="005033D5"/>
    <w:rsid w:val="00535C81"/>
    <w:rsid w:val="005D1747"/>
    <w:rsid w:val="0060061C"/>
    <w:rsid w:val="00615816"/>
    <w:rsid w:val="00627AD7"/>
    <w:rsid w:val="00644A80"/>
    <w:rsid w:val="008A542C"/>
    <w:rsid w:val="008D728C"/>
    <w:rsid w:val="00922DA1"/>
    <w:rsid w:val="00A84481"/>
    <w:rsid w:val="00AB2E61"/>
    <w:rsid w:val="00B54D96"/>
    <w:rsid w:val="00B5792A"/>
    <w:rsid w:val="00BC3F21"/>
    <w:rsid w:val="00CD5DE3"/>
    <w:rsid w:val="00D1588A"/>
    <w:rsid w:val="00D562D6"/>
    <w:rsid w:val="00DA5BFD"/>
    <w:rsid w:val="00E66369"/>
    <w:rsid w:val="00F130E3"/>
    <w:rsid w:val="00F3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2E61"/>
    <w:pPr>
      <w:shd w:val="clear" w:color="auto" w:fill="FFFFFF" w:themeFill="background1"/>
      <w:spacing w:after="0" w:line="276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AB2E61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B2E61"/>
    <w:rPr>
      <w:rFonts w:ascii="Arial" w:eastAsia="Times New Roman" w:hAnsi="Arial" w:cs="Arial"/>
      <w:sz w:val="24"/>
      <w:szCs w:val="24"/>
      <w:shd w:val="clear" w:color="auto" w:fill="FFFFFF" w:themeFill="background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2E61"/>
    <w:rPr>
      <w:rFonts w:ascii="Arial" w:eastAsia="Times New Roman" w:hAnsi="Arial" w:cs="Arial"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Przedszkola Publicznego nr 4 we Włocławku, ul. Kraszewskiego 34</vt:lpstr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95/2024 Prezydenta Miasta Włocławek z dn. 26 lutego 2024 r.</dc:title>
  <dc:subject/>
  <dc:creator>Edyta Seider</dc:creator>
  <cp:keywords>Zarządzenie Prezydenta Miasta Włocławek</cp:keywords>
  <dc:description/>
  <cp:lastModifiedBy>Łukasz Stolarski</cp:lastModifiedBy>
  <cp:revision>5</cp:revision>
  <cp:lastPrinted>2024-02-15T09:56:00Z</cp:lastPrinted>
  <dcterms:created xsi:type="dcterms:W3CDTF">2024-02-26T08:42:00Z</dcterms:created>
  <dcterms:modified xsi:type="dcterms:W3CDTF">2024-02-26T10:40:00Z</dcterms:modified>
</cp:coreProperties>
</file>